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D3164" w14:textId="6873559C" w:rsidR="00A35AED" w:rsidRDefault="004D0C5F" w:rsidP="00752730">
      <w:pPr>
        <w:pStyle w:val="a5"/>
        <w:rPr>
          <w:rFonts w:ascii="Times New Roman" w:hAnsi="Times New Roman" w:cs="Times New Roman"/>
          <w:sz w:val="28"/>
          <w:szCs w:val="28"/>
        </w:rPr>
      </w:pPr>
      <w:r>
        <w:tab/>
      </w:r>
      <w:r w:rsidR="00DF6553">
        <w:t xml:space="preserve">                                                                   </w:t>
      </w:r>
      <w:r w:rsidR="003E2F09">
        <w:t xml:space="preserve">                         </w:t>
      </w:r>
      <w:r w:rsidR="005F6603">
        <w:t xml:space="preserve">                                                         </w:t>
      </w:r>
    </w:p>
    <w:p w14:paraId="5E15FE3D" w14:textId="5B4AE512" w:rsidR="00752730" w:rsidRPr="00183319" w:rsidRDefault="00752730" w:rsidP="0075273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</w:t>
      </w:r>
      <w:r w:rsidRPr="00183319">
        <w:rPr>
          <w:rFonts w:ascii="Times New Roman" w:hAnsi="Times New Roman" w:cs="Times New Roman"/>
          <w:b/>
          <w:sz w:val="28"/>
          <w:szCs w:val="28"/>
        </w:rPr>
        <w:t>Утвержден</w:t>
      </w:r>
    </w:p>
    <w:p w14:paraId="0CC757A2" w14:textId="77777777" w:rsidR="00752730" w:rsidRDefault="00752730" w:rsidP="0075273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18331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183319">
        <w:rPr>
          <w:rFonts w:ascii="Times New Roman" w:hAnsi="Times New Roman" w:cs="Times New Roman"/>
          <w:b/>
          <w:sz w:val="28"/>
          <w:szCs w:val="28"/>
        </w:rPr>
        <w:t xml:space="preserve">на заседании рев. комиссии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</w:p>
    <w:p w14:paraId="5679A3CA" w14:textId="141A1063" w:rsidR="00752730" w:rsidRPr="00183319" w:rsidRDefault="00752730" w:rsidP="0075273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</w:t>
      </w:r>
      <w:r w:rsidRPr="00183319">
        <w:rPr>
          <w:rFonts w:ascii="Times New Roman" w:hAnsi="Times New Roman" w:cs="Times New Roman"/>
          <w:b/>
          <w:sz w:val="28"/>
          <w:szCs w:val="28"/>
        </w:rPr>
        <w:t>Пр</w:t>
      </w:r>
      <w:r>
        <w:rPr>
          <w:rFonts w:ascii="Times New Roman" w:hAnsi="Times New Roman" w:cs="Times New Roman"/>
          <w:b/>
          <w:sz w:val="28"/>
          <w:szCs w:val="28"/>
        </w:rPr>
        <w:t>отокол</w:t>
      </w:r>
      <w:r w:rsidRPr="00183319">
        <w:rPr>
          <w:rFonts w:ascii="Times New Roman" w:hAnsi="Times New Roman" w:cs="Times New Roman"/>
          <w:b/>
          <w:sz w:val="28"/>
          <w:szCs w:val="28"/>
        </w:rPr>
        <w:t xml:space="preserve"> № 1 от 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183319">
        <w:rPr>
          <w:rFonts w:ascii="Times New Roman" w:hAnsi="Times New Roman" w:cs="Times New Roman"/>
          <w:b/>
          <w:sz w:val="28"/>
          <w:szCs w:val="28"/>
        </w:rPr>
        <w:t>.08 2024.</w:t>
      </w:r>
    </w:p>
    <w:p w14:paraId="138D503B" w14:textId="77777777" w:rsidR="00752730" w:rsidRPr="00B1065C" w:rsidRDefault="00752730" w:rsidP="00752730">
      <w:pPr>
        <w:tabs>
          <w:tab w:val="left" w:pos="5370"/>
        </w:tabs>
        <w:rPr>
          <w:rFonts w:ascii="Times New Roman" w:hAnsi="Times New Roman" w:cs="Times New Roman"/>
          <w:b/>
          <w:sz w:val="24"/>
          <w:szCs w:val="24"/>
        </w:rPr>
      </w:pPr>
      <w:r w:rsidRPr="00B1065C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14:paraId="2F4BA4BA" w14:textId="77777777" w:rsidR="00752730" w:rsidRPr="00B1065C" w:rsidRDefault="00752730" w:rsidP="007527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065C">
        <w:rPr>
          <w:rFonts w:ascii="Times New Roman" w:hAnsi="Times New Roman" w:cs="Times New Roman"/>
          <w:b/>
          <w:sz w:val="28"/>
          <w:szCs w:val="28"/>
        </w:rPr>
        <w:t>ПЛАН</w:t>
      </w:r>
    </w:p>
    <w:p w14:paraId="03FB3D61" w14:textId="77777777" w:rsidR="00752730" w:rsidRPr="00B1065C" w:rsidRDefault="00752730" w:rsidP="00752730">
      <w:pPr>
        <w:pStyle w:val="a5"/>
        <w:jc w:val="center"/>
        <w:rPr>
          <w:rFonts w:ascii="Times New Roman" w:eastAsia="Calibri" w:hAnsi="Times New Roman" w:cs="Times New Roman"/>
          <w:b/>
          <w:iCs/>
          <w:color w:val="002060"/>
          <w:sz w:val="28"/>
          <w:szCs w:val="28"/>
          <w:lang w:bidi="en-US"/>
        </w:rPr>
      </w:pPr>
      <w:r w:rsidRPr="00B1065C">
        <w:rPr>
          <w:rFonts w:ascii="Times New Roman" w:hAnsi="Times New Roman" w:cs="Times New Roman"/>
          <w:b/>
          <w:sz w:val="28"/>
          <w:szCs w:val="28"/>
        </w:rPr>
        <w:t xml:space="preserve">работы </w:t>
      </w:r>
      <w:r w:rsidRPr="00B1065C">
        <w:rPr>
          <w:rFonts w:ascii="Times New Roman" w:eastAsia="Calibri" w:hAnsi="Times New Roman" w:cs="Times New Roman"/>
          <w:b/>
          <w:iCs/>
          <w:color w:val="002060"/>
          <w:sz w:val="28"/>
          <w:szCs w:val="28"/>
          <w:lang w:bidi="en-US"/>
        </w:rPr>
        <w:t>контрольно-ревизионной комиссии</w:t>
      </w:r>
    </w:p>
    <w:p w14:paraId="586E627E" w14:textId="72F3C2E5" w:rsidR="00752730" w:rsidRDefault="00752730" w:rsidP="007527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065C">
        <w:rPr>
          <w:rFonts w:ascii="Times New Roman" w:hAnsi="Times New Roman" w:cs="Times New Roman"/>
          <w:b/>
          <w:sz w:val="28"/>
          <w:szCs w:val="28"/>
        </w:rPr>
        <w:t xml:space="preserve"> ППО МБОУ «СОШ</w:t>
      </w:r>
      <w:r>
        <w:rPr>
          <w:rFonts w:ascii="Times New Roman" w:hAnsi="Times New Roman" w:cs="Times New Roman"/>
          <w:b/>
          <w:sz w:val="28"/>
          <w:szCs w:val="28"/>
        </w:rPr>
        <w:t xml:space="preserve"> №3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с.Алхан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-Кала</w:t>
      </w:r>
      <w:r w:rsidRPr="00B1065C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065C">
        <w:rPr>
          <w:rFonts w:ascii="Times New Roman" w:hAnsi="Times New Roman" w:cs="Times New Roman"/>
          <w:b/>
          <w:sz w:val="28"/>
          <w:szCs w:val="28"/>
        </w:rPr>
        <w:t>на 2024-2025 уч. год</w:t>
      </w:r>
    </w:p>
    <w:p w14:paraId="0C88C09C" w14:textId="77777777" w:rsidR="00DD5AB0" w:rsidRPr="00B1065C" w:rsidRDefault="00DD5AB0" w:rsidP="007527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1175" w:type="dxa"/>
        <w:tblInd w:w="-1281" w:type="dxa"/>
        <w:tblLook w:val="04A0" w:firstRow="1" w:lastRow="0" w:firstColumn="1" w:lastColumn="0" w:noHBand="0" w:noVBand="1"/>
      </w:tblPr>
      <w:tblGrid>
        <w:gridCol w:w="898"/>
        <w:gridCol w:w="5481"/>
        <w:gridCol w:w="2059"/>
        <w:gridCol w:w="2737"/>
      </w:tblGrid>
      <w:tr w:rsidR="00752730" w:rsidRPr="00627E44" w14:paraId="00D6607B" w14:textId="77777777" w:rsidTr="000252AE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554B7" w14:textId="77777777" w:rsidR="00752730" w:rsidRPr="00B1065C" w:rsidRDefault="00752730" w:rsidP="000252AE">
            <w:pPr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bidi="en-US"/>
              </w:rPr>
            </w:pPr>
            <w:r w:rsidRPr="00B1065C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bidi="en-US"/>
              </w:rPr>
              <w:t>№п/п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FBB43" w14:textId="77777777" w:rsidR="00752730" w:rsidRPr="00B1065C" w:rsidRDefault="00752730" w:rsidP="000252AE">
            <w:pPr>
              <w:jc w:val="center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bidi="en-US"/>
              </w:rPr>
            </w:pPr>
            <w:r w:rsidRPr="00B1065C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bidi="en-US"/>
              </w:rPr>
              <w:t>Мероприятия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FB775" w14:textId="77777777" w:rsidR="00752730" w:rsidRPr="00B1065C" w:rsidRDefault="00752730" w:rsidP="000252AE">
            <w:pPr>
              <w:jc w:val="center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bidi="en-US"/>
              </w:rPr>
            </w:pPr>
            <w:r w:rsidRPr="00B1065C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bidi="en-US"/>
              </w:rPr>
              <w:t>Сроки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DCD3B" w14:textId="77777777" w:rsidR="00752730" w:rsidRPr="00627E44" w:rsidRDefault="00752730" w:rsidP="000252AE">
            <w:pPr>
              <w:jc w:val="center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val="en-US" w:bidi="en-US"/>
              </w:rPr>
            </w:pPr>
            <w:r w:rsidRPr="00B1065C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bidi="en-US"/>
              </w:rPr>
              <w:t>Ответ</w:t>
            </w:r>
            <w:proofErr w:type="spellStart"/>
            <w:r w:rsidRPr="00627E44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val="en-US" w:bidi="en-US"/>
              </w:rPr>
              <w:t>ственные</w:t>
            </w:r>
            <w:proofErr w:type="spellEnd"/>
          </w:p>
          <w:p w14:paraId="3E774672" w14:textId="77777777" w:rsidR="00752730" w:rsidRPr="00627E44" w:rsidRDefault="00752730" w:rsidP="000252AE">
            <w:pPr>
              <w:jc w:val="center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val="en-US" w:bidi="en-US"/>
              </w:rPr>
            </w:pPr>
          </w:p>
        </w:tc>
      </w:tr>
      <w:tr w:rsidR="00752730" w:rsidRPr="00627E44" w14:paraId="2D8FA5E4" w14:textId="77777777" w:rsidTr="000252AE">
        <w:trPr>
          <w:trHeight w:val="1425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F2BA" w14:textId="77777777" w:rsidR="00752730" w:rsidRPr="00627E44" w:rsidRDefault="00752730" w:rsidP="000252AE">
            <w:pPr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 w:bidi="en-US"/>
              </w:rPr>
            </w:pPr>
            <w:r w:rsidRPr="00627E44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 w:bidi="en-US"/>
              </w:rPr>
              <w:t>1.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F8B36" w14:textId="77777777" w:rsidR="00752730" w:rsidRPr="00627E44" w:rsidRDefault="00752730" w:rsidP="000252AE">
            <w:pPr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1.</w:t>
            </w:r>
            <w:r w:rsidRPr="00627E44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Утверждение плана работы</w:t>
            </w:r>
          </w:p>
          <w:p w14:paraId="499C5A0D" w14:textId="77777777" w:rsidR="00752730" w:rsidRPr="00627E44" w:rsidRDefault="00752730" w:rsidP="000252AE">
            <w:pPr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2.</w:t>
            </w:r>
            <w:r w:rsidRPr="00627E44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Распределение обязанностей между членами контрольно-ревизионной комиссии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790D9" w14:textId="77777777" w:rsidR="00752730" w:rsidRPr="00627E44" w:rsidRDefault="00752730" w:rsidP="000252AE">
            <w:pPr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август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C8C6F" w14:textId="77777777" w:rsidR="00752730" w:rsidRPr="00627E44" w:rsidRDefault="00752730" w:rsidP="000252AE">
            <w:pPr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r w:rsidRPr="00627E44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Председатель</w:t>
            </w:r>
          </w:p>
          <w:p w14:paraId="50642942" w14:textId="77777777" w:rsidR="00752730" w:rsidRPr="00627E44" w:rsidRDefault="00752730" w:rsidP="000252AE">
            <w:pPr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r w:rsidRPr="00627E44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КРК</w:t>
            </w:r>
          </w:p>
        </w:tc>
      </w:tr>
      <w:tr w:rsidR="00752730" w:rsidRPr="00627E44" w14:paraId="32A9E523" w14:textId="77777777" w:rsidTr="000252AE">
        <w:trPr>
          <w:trHeight w:val="859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BD84B" w14:textId="77777777" w:rsidR="00752730" w:rsidRPr="00627E44" w:rsidRDefault="00752730" w:rsidP="000252AE">
            <w:pPr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 w:bidi="en-US"/>
              </w:rPr>
            </w:pPr>
            <w:r w:rsidRPr="00627E44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2</w:t>
            </w:r>
            <w:r w:rsidRPr="00627E44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 w:bidi="en-US"/>
              </w:rPr>
              <w:t>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5A57D" w14:textId="77777777" w:rsidR="00752730" w:rsidRPr="00627E44" w:rsidRDefault="00752730" w:rsidP="000252AE">
            <w:pPr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r w:rsidRPr="00627E44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Провер</w:t>
            </w:r>
            <w:r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ка</w:t>
            </w:r>
            <w:r w:rsidRPr="00627E44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 xml:space="preserve"> своевременност</w:t>
            </w:r>
            <w:r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и</w:t>
            </w:r>
            <w:r w:rsidRPr="00627E44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 xml:space="preserve"> </w:t>
            </w:r>
            <w:proofErr w:type="gramStart"/>
            <w:r w:rsidRPr="00627E44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уплаты  членских</w:t>
            </w:r>
            <w:proofErr w:type="gramEnd"/>
            <w:r w:rsidRPr="00627E44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 xml:space="preserve"> взносов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A8A24" w14:textId="77777777" w:rsidR="00752730" w:rsidRPr="00627E44" w:rsidRDefault="00752730" w:rsidP="000252AE">
            <w:pPr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r w:rsidRPr="00627E44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В течение года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29033" w14:textId="77777777" w:rsidR="00752730" w:rsidRPr="00627E44" w:rsidRDefault="00752730" w:rsidP="000252AE">
            <w:pPr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r w:rsidRPr="00627E44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Председатель</w:t>
            </w:r>
          </w:p>
          <w:p w14:paraId="36E2B797" w14:textId="77777777" w:rsidR="00752730" w:rsidRPr="00627E44" w:rsidRDefault="00752730" w:rsidP="000252AE">
            <w:pPr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 w:bidi="en-US"/>
              </w:rPr>
            </w:pPr>
            <w:r w:rsidRPr="00627E44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КРК</w:t>
            </w:r>
          </w:p>
        </w:tc>
      </w:tr>
      <w:tr w:rsidR="00752730" w:rsidRPr="00627E44" w14:paraId="729CC47E" w14:textId="77777777" w:rsidTr="000252AE">
        <w:trPr>
          <w:trHeight w:val="114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83BEB" w14:textId="77777777" w:rsidR="00752730" w:rsidRPr="00627E44" w:rsidRDefault="00752730" w:rsidP="000252AE">
            <w:pPr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 w:bidi="en-US"/>
              </w:rPr>
            </w:pPr>
            <w:r w:rsidRPr="00627E44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 w:bidi="en-US"/>
              </w:rPr>
              <w:t>3.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F75CC" w14:textId="77777777" w:rsidR="00752730" w:rsidRPr="00627E44" w:rsidRDefault="00752730" w:rsidP="000252AE">
            <w:pPr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r w:rsidRPr="00627E44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Провер</w:t>
            </w:r>
            <w:r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ка</w:t>
            </w:r>
            <w:r w:rsidRPr="00627E44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 xml:space="preserve"> ведени</w:t>
            </w:r>
            <w:r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я</w:t>
            </w:r>
            <w:r w:rsidRPr="00627E44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 xml:space="preserve"> номенклатуры дел профкома, правильность и своевременность оформления протоколов профсоюзных собраний и заседаний профкома ППО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6DB45" w14:textId="77777777" w:rsidR="00752730" w:rsidRPr="00627E44" w:rsidRDefault="00752730" w:rsidP="000252AE">
            <w:pPr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r w:rsidRPr="00627E44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По мере необходимости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69678" w14:textId="77777777" w:rsidR="00752730" w:rsidRPr="00627E44" w:rsidRDefault="00752730" w:rsidP="000252AE">
            <w:pPr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r w:rsidRPr="00627E44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Председатель КРК,</w:t>
            </w:r>
          </w:p>
          <w:p w14:paraId="45D76078" w14:textId="77777777" w:rsidR="00752730" w:rsidRPr="00627E44" w:rsidRDefault="00752730" w:rsidP="000252AE">
            <w:pPr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 w:bidi="en-US"/>
              </w:rPr>
            </w:pPr>
            <w:r w:rsidRPr="00627E44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члены КРК</w:t>
            </w:r>
          </w:p>
        </w:tc>
      </w:tr>
      <w:tr w:rsidR="00752730" w:rsidRPr="00627E44" w14:paraId="4F92A2EF" w14:textId="77777777" w:rsidTr="000252AE">
        <w:trPr>
          <w:trHeight w:val="847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FB01" w14:textId="77777777" w:rsidR="00752730" w:rsidRPr="00627E44" w:rsidRDefault="00752730" w:rsidP="000252AE">
            <w:pPr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r w:rsidRPr="00627E44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4.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C1820" w14:textId="77777777" w:rsidR="00752730" w:rsidRPr="00627E44" w:rsidRDefault="00752730" w:rsidP="000252AE">
            <w:pPr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r w:rsidRPr="00627E44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 xml:space="preserve">Проверка соблюдения установленного порядка выдачи материальной помощи членам </w:t>
            </w:r>
            <w:r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п</w:t>
            </w:r>
            <w:r w:rsidRPr="00627E44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рофсоюза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5765" w14:textId="77777777" w:rsidR="00752730" w:rsidRPr="00627E44" w:rsidRDefault="00752730" w:rsidP="000252AE">
            <w:pPr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r w:rsidRPr="00627E44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ежеквартально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B162" w14:textId="77777777" w:rsidR="00752730" w:rsidRPr="00627E44" w:rsidRDefault="00752730" w:rsidP="000252AE">
            <w:pPr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r w:rsidRPr="00627E44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Председатель КРК,</w:t>
            </w:r>
          </w:p>
          <w:p w14:paraId="6D28C175" w14:textId="77777777" w:rsidR="00752730" w:rsidRPr="00627E44" w:rsidRDefault="00752730" w:rsidP="000252AE">
            <w:pPr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r w:rsidRPr="00627E44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члены КРК</w:t>
            </w:r>
          </w:p>
        </w:tc>
      </w:tr>
      <w:tr w:rsidR="00752730" w:rsidRPr="00627E44" w14:paraId="319E0705" w14:textId="77777777" w:rsidTr="000252AE">
        <w:trPr>
          <w:trHeight w:val="114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1875C" w14:textId="77777777" w:rsidR="00752730" w:rsidRPr="00627E44" w:rsidRDefault="00752730" w:rsidP="000252AE">
            <w:pPr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 w:bidi="en-US"/>
              </w:rPr>
            </w:pPr>
            <w:r w:rsidRPr="00627E44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 w:bidi="en-US"/>
              </w:rPr>
              <w:t>5.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2BAC6" w14:textId="77777777" w:rsidR="00752730" w:rsidRPr="00627E44" w:rsidRDefault="00752730" w:rsidP="000252AE">
            <w:pPr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r w:rsidRPr="00627E44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Провести анализ работы уполномоченного по правозащитной работе с письменными и устными обращениями членов профсоюза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41C6A" w14:textId="77777777" w:rsidR="00752730" w:rsidRPr="00627E44" w:rsidRDefault="00752730" w:rsidP="000252AE">
            <w:pPr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r w:rsidRPr="00627E44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По мере необходимости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2EA39" w14:textId="77777777" w:rsidR="00752730" w:rsidRPr="00627E44" w:rsidRDefault="00752730" w:rsidP="000252AE">
            <w:pPr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r w:rsidRPr="00627E44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Председатель КРК,</w:t>
            </w:r>
          </w:p>
          <w:p w14:paraId="66504CC5" w14:textId="77777777" w:rsidR="00752730" w:rsidRPr="00627E44" w:rsidRDefault="00752730" w:rsidP="000252AE">
            <w:pPr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 w:bidi="en-US"/>
              </w:rPr>
            </w:pPr>
            <w:r w:rsidRPr="00627E44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члены КРК</w:t>
            </w:r>
          </w:p>
        </w:tc>
      </w:tr>
      <w:tr w:rsidR="00752730" w:rsidRPr="00627E44" w14:paraId="6FD896C8" w14:textId="77777777" w:rsidTr="000252AE">
        <w:trPr>
          <w:trHeight w:val="846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02269" w14:textId="77777777" w:rsidR="00752730" w:rsidRPr="00627E44" w:rsidRDefault="00752730" w:rsidP="000252AE">
            <w:pPr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 w:bidi="en-US"/>
              </w:rPr>
            </w:pPr>
            <w:r w:rsidRPr="00627E44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 w:bidi="en-US"/>
              </w:rPr>
              <w:t>6.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4D695" w14:textId="77777777" w:rsidR="00752730" w:rsidRPr="00627E44" w:rsidRDefault="00752730" w:rsidP="000252AE">
            <w:pPr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r w:rsidRPr="00627E44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Контроль расходовани</w:t>
            </w:r>
            <w:r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я</w:t>
            </w:r>
            <w:r w:rsidRPr="00627E44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 xml:space="preserve"> квартальны</w:t>
            </w:r>
            <w:r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х</w:t>
            </w:r>
            <w:r w:rsidRPr="00627E44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 xml:space="preserve"> профсоюзных средств </w:t>
            </w:r>
            <w:r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 xml:space="preserve">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8F40F" w14:textId="77777777" w:rsidR="00752730" w:rsidRPr="00627E44" w:rsidRDefault="00752730" w:rsidP="000252AE">
            <w:pPr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r w:rsidRPr="00627E44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ежеквартально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7CCCD" w14:textId="77777777" w:rsidR="00752730" w:rsidRPr="00627E44" w:rsidRDefault="00752730" w:rsidP="000252AE">
            <w:pPr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 w:bidi="en-US"/>
              </w:rPr>
            </w:pPr>
            <w:r w:rsidRPr="00627E44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Председатель КРК</w:t>
            </w:r>
          </w:p>
        </w:tc>
      </w:tr>
      <w:tr w:rsidR="00752730" w:rsidRPr="00627E44" w14:paraId="05EFC431" w14:textId="77777777" w:rsidTr="000252AE">
        <w:trPr>
          <w:trHeight w:val="846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6D57" w14:textId="77777777" w:rsidR="00752730" w:rsidRPr="00B445C6" w:rsidRDefault="00752730" w:rsidP="000252AE">
            <w:pPr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7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89804" w14:textId="77777777" w:rsidR="00752730" w:rsidRPr="00627E44" w:rsidRDefault="00752730" w:rsidP="000252AE">
            <w:pPr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r w:rsidRPr="00627E44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Учёт электронных профсоюзных билетов в базе АИС и регистрация в мобильном приложении бонусной программы для членов Профсоюза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CC37F" w14:textId="77777777" w:rsidR="00752730" w:rsidRPr="00627E44" w:rsidRDefault="00752730" w:rsidP="000252AE">
            <w:pPr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r w:rsidRPr="00627E44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ежеквартально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4A44B" w14:textId="77777777" w:rsidR="00752730" w:rsidRPr="00627E44" w:rsidRDefault="00752730" w:rsidP="000252AE">
            <w:pPr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r w:rsidRPr="00627E44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Председатель КРК</w:t>
            </w:r>
          </w:p>
        </w:tc>
      </w:tr>
      <w:tr w:rsidR="00752730" w:rsidRPr="00627E44" w14:paraId="07E8BCC5" w14:textId="77777777" w:rsidTr="000252AE">
        <w:trPr>
          <w:trHeight w:val="846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6317D" w14:textId="77777777" w:rsidR="00752730" w:rsidRPr="00627E44" w:rsidRDefault="00752730" w:rsidP="000252AE">
            <w:pPr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8</w:t>
            </w:r>
            <w:r w:rsidRPr="00627E44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7043" w14:textId="77777777" w:rsidR="00752730" w:rsidRPr="00627E44" w:rsidRDefault="00752730" w:rsidP="000252AE">
            <w:pPr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У</w:t>
            </w:r>
            <w:r w:rsidRPr="00627E44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частие КРК в ежегодных профсоюзных собраниях по обсуждению коллективных договоров.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8ABC" w14:textId="77777777" w:rsidR="00752730" w:rsidRPr="00627E44" w:rsidRDefault="00752730" w:rsidP="000252AE">
            <w:pPr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r w:rsidRPr="00627E44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По мере необходимости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74AAE" w14:textId="77777777" w:rsidR="00752730" w:rsidRPr="00627E44" w:rsidRDefault="00752730" w:rsidP="000252AE">
            <w:pPr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r w:rsidRPr="00627E44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Председатель КРК</w:t>
            </w:r>
          </w:p>
        </w:tc>
      </w:tr>
    </w:tbl>
    <w:p w14:paraId="069E96F4" w14:textId="77777777" w:rsidR="00752730" w:rsidRDefault="00752730" w:rsidP="00752730">
      <w:pPr>
        <w:rPr>
          <w:rFonts w:ascii="Times New Roman" w:hAnsi="Times New Roman" w:cs="Times New Roman"/>
          <w:sz w:val="28"/>
          <w:szCs w:val="28"/>
        </w:rPr>
      </w:pPr>
    </w:p>
    <w:p w14:paraId="0D11C9C3" w14:textId="77777777" w:rsidR="00752730" w:rsidRDefault="00752730" w:rsidP="00752730">
      <w:pPr>
        <w:rPr>
          <w:rFonts w:ascii="Times New Roman" w:hAnsi="Times New Roman" w:cs="Times New Roman"/>
          <w:b/>
          <w:sz w:val="28"/>
          <w:szCs w:val="28"/>
        </w:rPr>
      </w:pPr>
    </w:p>
    <w:p w14:paraId="470A0232" w14:textId="5FDE6DC8" w:rsidR="00C4266F" w:rsidRDefault="00752730">
      <w:pPr>
        <w:rPr>
          <w:rFonts w:ascii="Times New Roman" w:hAnsi="Times New Roman" w:cs="Times New Roman"/>
          <w:sz w:val="28"/>
          <w:szCs w:val="28"/>
        </w:rPr>
      </w:pPr>
      <w:r w:rsidRPr="00B1065C">
        <w:rPr>
          <w:rFonts w:ascii="Times New Roman" w:hAnsi="Times New Roman" w:cs="Times New Roman"/>
          <w:b/>
          <w:sz w:val="28"/>
          <w:szCs w:val="28"/>
        </w:rPr>
        <w:t>Председатель ревизионной комиссии</w:t>
      </w:r>
      <w:r>
        <w:rPr>
          <w:rFonts w:ascii="Times New Roman" w:hAnsi="Times New Roman" w:cs="Times New Roman"/>
          <w:b/>
          <w:sz w:val="28"/>
          <w:szCs w:val="28"/>
        </w:rPr>
        <w:t>_________________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Бибердова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З.В.</w:t>
      </w:r>
      <w:r w:rsidRPr="00B1065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1DF64C20" w14:textId="0CD32931" w:rsidR="00C4266F" w:rsidRDefault="00C4266F">
      <w:pPr>
        <w:rPr>
          <w:rFonts w:ascii="Times New Roman" w:hAnsi="Times New Roman" w:cs="Times New Roman"/>
          <w:sz w:val="28"/>
          <w:szCs w:val="28"/>
        </w:rPr>
      </w:pPr>
    </w:p>
    <w:p w14:paraId="176A30CA" w14:textId="77777777" w:rsidR="00C4266F" w:rsidRPr="006378F6" w:rsidRDefault="00C4266F" w:rsidP="00C426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78F6">
        <w:rPr>
          <w:rFonts w:ascii="Times New Roman" w:hAnsi="Times New Roman" w:cs="Times New Roman"/>
          <w:b/>
          <w:sz w:val="28"/>
          <w:szCs w:val="28"/>
        </w:rPr>
        <w:t>Состав контрольно-ревизионной комиссии</w:t>
      </w:r>
    </w:p>
    <w:tbl>
      <w:tblPr>
        <w:tblStyle w:val="a3"/>
        <w:tblW w:w="0" w:type="auto"/>
        <w:tblInd w:w="-998" w:type="dxa"/>
        <w:tblLook w:val="04A0" w:firstRow="1" w:lastRow="0" w:firstColumn="1" w:lastColumn="0" w:noHBand="0" w:noVBand="1"/>
      </w:tblPr>
      <w:tblGrid>
        <w:gridCol w:w="3687"/>
        <w:gridCol w:w="3827"/>
        <w:gridCol w:w="3131"/>
      </w:tblGrid>
      <w:tr w:rsidR="00C4266F" w14:paraId="4432DC83" w14:textId="77777777" w:rsidTr="00CC6B49">
        <w:tc>
          <w:tcPr>
            <w:tcW w:w="3687" w:type="dxa"/>
          </w:tcPr>
          <w:p w14:paraId="5FDE6AF4" w14:textId="77777777" w:rsidR="00C4266F" w:rsidRDefault="00C4266F" w:rsidP="00571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3827" w:type="dxa"/>
          </w:tcPr>
          <w:p w14:paraId="72BA0DF8" w14:textId="77777777" w:rsidR="00C4266F" w:rsidRDefault="00C4266F" w:rsidP="005712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</w:t>
            </w:r>
          </w:p>
          <w:p w14:paraId="66B6E28B" w14:textId="77777777" w:rsidR="00C4266F" w:rsidRDefault="00C4266F" w:rsidP="005712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1" w:type="dxa"/>
          </w:tcPr>
          <w:p w14:paraId="111DEDA7" w14:textId="77777777" w:rsidR="00C4266F" w:rsidRDefault="00C4266F" w:rsidP="005712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телефона</w:t>
            </w:r>
          </w:p>
        </w:tc>
      </w:tr>
      <w:tr w:rsidR="00C4266F" w14:paraId="721A24CE" w14:textId="77777777" w:rsidTr="00CC6B49">
        <w:tc>
          <w:tcPr>
            <w:tcW w:w="3687" w:type="dxa"/>
          </w:tcPr>
          <w:p w14:paraId="6E4253F2" w14:textId="77777777" w:rsidR="00C4266F" w:rsidRDefault="00C4266F" w:rsidP="00C4266F">
            <w:pPr>
              <w:ind w:left="-669" w:firstLine="66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Бибердова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Зарема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Вахаевна</w:t>
            </w:r>
            <w:proofErr w:type="spellEnd"/>
          </w:p>
        </w:tc>
        <w:tc>
          <w:tcPr>
            <w:tcW w:w="3827" w:type="dxa"/>
          </w:tcPr>
          <w:p w14:paraId="019B5A43" w14:textId="77777777" w:rsidR="00C4266F" w:rsidRDefault="00C4266F" w:rsidP="005712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математики</w:t>
            </w:r>
          </w:p>
          <w:p w14:paraId="3FE26CD2" w14:textId="77777777" w:rsidR="00C4266F" w:rsidRPr="006378F6" w:rsidRDefault="00C4266F" w:rsidP="005712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8F6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КРК</w:t>
            </w:r>
          </w:p>
        </w:tc>
        <w:tc>
          <w:tcPr>
            <w:tcW w:w="3131" w:type="dxa"/>
          </w:tcPr>
          <w:p w14:paraId="6C757BC5" w14:textId="77777777" w:rsidR="00C4266F" w:rsidRDefault="00C4266F" w:rsidP="005712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7 938 893-36-30</w:t>
            </w:r>
          </w:p>
        </w:tc>
      </w:tr>
      <w:tr w:rsidR="00C4266F" w14:paraId="63043924" w14:textId="77777777" w:rsidTr="00CC6B49">
        <w:tc>
          <w:tcPr>
            <w:tcW w:w="3687" w:type="dxa"/>
          </w:tcPr>
          <w:p w14:paraId="3CC811A8" w14:textId="709720DC" w:rsidR="00C4266F" w:rsidRDefault="00CC6B49" w:rsidP="005712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Сулумова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Марха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Багиевна</w:t>
            </w:r>
            <w:proofErr w:type="spellEnd"/>
            <w:r w:rsidR="00C426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827" w:type="dxa"/>
          </w:tcPr>
          <w:p w14:paraId="45936759" w14:textId="5CA42F6C" w:rsidR="00C4266F" w:rsidRDefault="00C4266F" w:rsidP="005712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  <w:r w:rsidR="00CC6B49">
              <w:rPr>
                <w:rFonts w:ascii="Times New Roman" w:hAnsi="Times New Roman" w:cs="Times New Roman"/>
                <w:sz w:val="28"/>
                <w:szCs w:val="28"/>
              </w:rPr>
              <w:t>начальных классов</w:t>
            </w:r>
          </w:p>
          <w:p w14:paraId="625A23FC" w14:textId="5AAD4DED" w:rsidR="00C4266F" w:rsidRDefault="00C4266F" w:rsidP="005712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1" w:type="dxa"/>
          </w:tcPr>
          <w:p w14:paraId="37235F1A" w14:textId="6D8C8956" w:rsidR="00C4266F" w:rsidRDefault="00C4266F" w:rsidP="005712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7 928</w:t>
            </w:r>
            <w:r w:rsidR="00CC6B49">
              <w:rPr>
                <w:rFonts w:ascii="Times New Roman" w:hAnsi="Times New Roman" w:cs="Times New Roman"/>
                <w:sz w:val="28"/>
                <w:szCs w:val="28"/>
              </w:rPr>
              <w:t> 020-73-25</w:t>
            </w:r>
          </w:p>
        </w:tc>
      </w:tr>
      <w:tr w:rsidR="00C4266F" w14:paraId="4A732847" w14:textId="77777777" w:rsidTr="00CC6B49">
        <w:tc>
          <w:tcPr>
            <w:tcW w:w="3687" w:type="dxa"/>
          </w:tcPr>
          <w:p w14:paraId="34110BF8" w14:textId="08F71A1C" w:rsidR="00C4266F" w:rsidRDefault="00CC6B49" w:rsidP="005712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Чапаева Лайла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Аднановна</w:t>
            </w:r>
            <w:proofErr w:type="spellEnd"/>
          </w:p>
        </w:tc>
        <w:tc>
          <w:tcPr>
            <w:tcW w:w="3827" w:type="dxa"/>
          </w:tcPr>
          <w:p w14:paraId="76D0DEA7" w14:textId="77777777" w:rsidR="00CC6B49" w:rsidRDefault="00CC6B49" w:rsidP="00CC6B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  <w:p w14:paraId="0D050688" w14:textId="42F08A8A" w:rsidR="00C4266F" w:rsidRDefault="00C4266F" w:rsidP="005712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1" w:type="dxa"/>
          </w:tcPr>
          <w:p w14:paraId="14D8564B" w14:textId="1F875F9B" w:rsidR="00C4266F" w:rsidRDefault="00C4266F" w:rsidP="005712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C6B49">
              <w:rPr>
                <w:rFonts w:ascii="Times New Roman" w:hAnsi="Times New Roman" w:cs="Times New Roman"/>
                <w:sz w:val="28"/>
                <w:szCs w:val="28"/>
              </w:rPr>
              <w:t> 922 433-56-79</w:t>
            </w:r>
          </w:p>
        </w:tc>
      </w:tr>
    </w:tbl>
    <w:p w14:paraId="3EDD0C00" w14:textId="77777777" w:rsidR="00C4266F" w:rsidRDefault="00C4266F" w:rsidP="00C4266F">
      <w:pPr>
        <w:rPr>
          <w:rFonts w:ascii="Times New Roman" w:hAnsi="Times New Roman" w:cs="Times New Roman"/>
          <w:sz w:val="28"/>
          <w:szCs w:val="28"/>
        </w:rPr>
      </w:pPr>
    </w:p>
    <w:p w14:paraId="41223E88" w14:textId="77777777" w:rsidR="00C4266F" w:rsidRPr="004D0C5F" w:rsidRDefault="00C4266F" w:rsidP="00C4266F">
      <w:pPr>
        <w:rPr>
          <w:rFonts w:ascii="Times New Roman" w:hAnsi="Times New Roman" w:cs="Times New Roman"/>
          <w:sz w:val="28"/>
          <w:szCs w:val="28"/>
        </w:rPr>
      </w:pPr>
    </w:p>
    <w:p w14:paraId="59C5BBC6" w14:textId="77777777" w:rsidR="00C4266F" w:rsidRDefault="00C4266F" w:rsidP="00C4266F"/>
    <w:p w14:paraId="5C9E8CEA" w14:textId="2642A24F" w:rsidR="003E2F09" w:rsidRDefault="003E2F09">
      <w:pPr>
        <w:rPr>
          <w:rFonts w:ascii="Times New Roman" w:hAnsi="Times New Roman" w:cs="Times New Roman"/>
          <w:sz w:val="28"/>
          <w:szCs w:val="28"/>
        </w:rPr>
      </w:pPr>
    </w:p>
    <w:p w14:paraId="65596AB1" w14:textId="325EF8C5" w:rsidR="00BC5A3A" w:rsidRDefault="00BC5A3A">
      <w:pPr>
        <w:rPr>
          <w:rFonts w:ascii="Times New Roman" w:hAnsi="Times New Roman" w:cs="Times New Roman"/>
          <w:sz w:val="28"/>
          <w:szCs w:val="28"/>
        </w:rPr>
      </w:pPr>
    </w:p>
    <w:p w14:paraId="007A69B3" w14:textId="73359A1E" w:rsidR="00BC5A3A" w:rsidRDefault="00BC5A3A">
      <w:pPr>
        <w:rPr>
          <w:rFonts w:ascii="Times New Roman" w:hAnsi="Times New Roman" w:cs="Times New Roman"/>
          <w:sz w:val="28"/>
          <w:szCs w:val="28"/>
        </w:rPr>
      </w:pPr>
    </w:p>
    <w:p w14:paraId="6A66638A" w14:textId="75058710" w:rsidR="00BC5A3A" w:rsidRDefault="00BC5A3A">
      <w:pPr>
        <w:rPr>
          <w:rFonts w:ascii="Times New Roman" w:hAnsi="Times New Roman" w:cs="Times New Roman"/>
          <w:sz w:val="28"/>
          <w:szCs w:val="28"/>
        </w:rPr>
      </w:pPr>
    </w:p>
    <w:p w14:paraId="701B5A29" w14:textId="645EBFB8" w:rsidR="00BC5A3A" w:rsidRDefault="00BC5A3A">
      <w:pPr>
        <w:rPr>
          <w:rFonts w:ascii="Times New Roman" w:hAnsi="Times New Roman" w:cs="Times New Roman"/>
          <w:sz w:val="28"/>
          <w:szCs w:val="28"/>
        </w:rPr>
      </w:pPr>
    </w:p>
    <w:p w14:paraId="21EDD42E" w14:textId="3BF1B67D" w:rsidR="00BC5A3A" w:rsidRDefault="00BC5A3A">
      <w:pPr>
        <w:rPr>
          <w:rFonts w:ascii="Times New Roman" w:hAnsi="Times New Roman" w:cs="Times New Roman"/>
          <w:sz w:val="28"/>
          <w:szCs w:val="28"/>
        </w:rPr>
      </w:pPr>
    </w:p>
    <w:p w14:paraId="42F2A1B7" w14:textId="7132CE2E" w:rsidR="00BC5A3A" w:rsidRDefault="00BC5A3A">
      <w:pPr>
        <w:rPr>
          <w:rFonts w:ascii="Times New Roman" w:hAnsi="Times New Roman" w:cs="Times New Roman"/>
          <w:sz w:val="28"/>
          <w:szCs w:val="28"/>
        </w:rPr>
      </w:pPr>
    </w:p>
    <w:p w14:paraId="451CBFB5" w14:textId="7AF36C79" w:rsidR="00BC5A3A" w:rsidRDefault="00BC5A3A">
      <w:pPr>
        <w:rPr>
          <w:rFonts w:ascii="Times New Roman" w:hAnsi="Times New Roman" w:cs="Times New Roman"/>
          <w:sz w:val="28"/>
          <w:szCs w:val="28"/>
        </w:rPr>
      </w:pPr>
    </w:p>
    <w:p w14:paraId="67956979" w14:textId="69FC2930" w:rsidR="00BC5A3A" w:rsidRDefault="00BC5A3A">
      <w:pPr>
        <w:rPr>
          <w:rFonts w:ascii="Times New Roman" w:hAnsi="Times New Roman" w:cs="Times New Roman"/>
          <w:sz w:val="28"/>
          <w:szCs w:val="28"/>
        </w:rPr>
      </w:pPr>
    </w:p>
    <w:p w14:paraId="09C4F54D" w14:textId="64033CCC" w:rsidR="00BC5A3A" w:rsidRDefault="00BC5A3A">
      <w:pPr>
        <w:rPr>
          <w:rFonts w:ascii="Times New Roman" w:hAnsi="Times New Roman" w:cs="Times New Roman"/>
          <w:sz w:val="28"/>
          <w:szCs w:val="28"/>
        </w:rPr>
      </w:pPr>
    </w:p>
    <w:p w14:paraId="6B40564B" w14:textId="1E3B6293" w:rsidR="00BC5A3A" w:rsidRDefault="00BC5A3A">
      <w:pPr>
        <w:rPr>
          <w:rFonts w:ascii="Times New Roman" w:hAnsi="Times New Roman" w:cs="Times New Roman"/>
          <w:sz w:val="28"/>
          <w:szCs w:val="28"/>
        </w:rPr>
      </w:pPr>
    </w:p>
    <w:p w14:paraId="67416775" w14:textId="77777777" w:rsidR="00BC5A3A" w:rsidRPr="004D0C5F" w:rsidRDefault="00BC5A3A">
      <w:pPr>
        <w:rPr>
          <w:rFonts w:ascii="Times New Roman" w:hAnsi="Times New Roman" w:cs="Times New Roman"/>
          <w:sz w:val="28"/>
          <w:szCs w:val="28"/>
        </w:rPr>
      </w:pPr>
    </w:p>
    <w:p w14:paraId="31F6EB22" w14:textId="4641C4E6" w:rsidR="005F6603" w:rsidRDefault="00A35AED">
      <w:pPr>
        <w:rPr>
          <w:rFonts w:ascii="Times New Roman" w:hAnsi="Times New Roman" w:cs="Times New Roman"/>
          <w:sz w:val="28"/>
          <w:szCs w:val="28"/>
        </w:rPr>
      </w:pPr>
      <w:r w:rsidRPr="004D0C5F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="00BC5A3A">
        <w:rPr>
          <w:rFonts w:ascii="Times New Roman" w:hAnsi="Times New Roman" w:cs="Times New Roman"/>
          <w:sz w:val="28"/>
          <w:szCs w:val="28"/>
        </w:rPr>
        <w:t>КРК</w:t>
      </w:r>
      <w:r w:rsidR="00D40E41" w:rsidRPr="004D0C5F">
        <w:rPr>
          <w:rFonts w:ascii="Times New Roman" w:hAnsi="Times New Roman" w:cs="Times New Roman"/>
          <w:sz w:val="28"/>
          <w:szCs w:val="28"/>
        </w:rPr>
        <w:t xml:space="preserve">  </w:t>
      </w:r>
      <w:r w:rsidR="005F6603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5F6603">
        <w:rPr>
          <w:rFonts w:ascii="Times New Roman" w:hAnsi="Times New Roman" w:cs="Times New Roman"/>
          <w:sz w:val="28"/>
          <w:szCs w:val="28"/>
        </w:rPr>
        <w:t xml:space="preserve">________________  </w:t>
      </w:r>
      <w:proofErr w:type="spellStart"/>
      <w:r w:rsidR="005F6603">
        <w:rPr>
          <w:rFonts w:ascii="Times New Roman" w:hAnsi="Times New Roman" w:cs="Times New Roman"/>
          <w:sz w:val="28"/>
          <w:szCs w:val="28"/>
        </w:rPr>
        <w:t>Бибердова</w:t>
      </w:r>
      <w:proofErr w:type="spellEnd"/>
      <w:r w:rsidR="005F6603">
        <w:rPr>
          <w:rFonts w:ascii="Times New Roman" w:hAnsi="Times New Roman" w:cs="Times New Roman"/>
          <w:sz w:val="28"/>
          <w:szCs w:val="28"/>
        </w:rPr>
        <w:t xml:space="preserve"> З.В.</w:t>
      </w:r>
      <w:r w:rsidR="00D40E41" w:rsidRPr="004D0C5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1767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40E41" w:rsidRPr="004D0C5F">
        <w:rPr>
          <w:rFonts w:ascii="Times New Roman" w:hAnsi="Times New Roman" w:cs="Times New Roman"/>
          <w:sz w:val="28"/>
          <w:szCs w:val="28"/>
        </w:rPr>
        <w:t xml:space="preserve">  </w:t>
      </w:r>
      <w:r w:rsidR="0072458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990D861" w14:textId="265FBC4A" w:rsidR="00A35AED" w:rsidRPr="004D0C5F" w:rsidRDefault="00A35AED">
      <w:pPr>
        <w:rPr>
          <w:rFonts w:ascii="Times New Roman" w:hAnsi="Times New Roman" w:cs="Times New Roman"/>
          <w:sz w:val="28"/>
          <w:szCs w:val="28"/>
        </w:rPr>
      </w:pPr>
    </w:p>
    <w:sectPr w:rsidR="00A35AED" w:rsidRPr="004D0C5F" w:rsidSect="005F6603">
      <w:pgSz w:w="11906" w:h="16838"/>
      <w:pgMar w:top="1134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D95"/>
    <w:rsid w:val="000415AD"/>
    <w:rsid w:val="002232E1"/>
    <w:rsid w:val="00372E80"/>
    <w:rsid w:val="003A4004"/>
    <w:rsid w:val="003E2F09"/>
    <w:rsid w:val="00477464"/>
    <w:rsid w:val="004D0C5F"/>
    <w:rsid w:val="005213C3"/>
    <w:rsid w:val="005F6603"/>
    <w:rsid w:val="006853E8"/>
    <w:rsid w:val="00724581"/>
    <w:rsid w:val="00752730"/>
    <w:rsid w:val="00815277"/>
    <w:rsid w:val="00902AB3"/>
    <w:rsid w:val="00904F16"/>
    <w:rsid w:val="00A17679"/>
    <w:rsid w:val="00A20603"/>
    <w:rsid w:val="00A35AED"/>
    <w:rsid w:val="00AB016C"/>
    <w:rsid w:val="00B00F88"/>
    <w:rsid w:val="00BC5A3A"/>
    <w:rsid w:val="00C13D95"/>
    <w:rsid w:val="00C4266F"/>
    <w:rsid w:val="00CC6B49"/>
    <w:rsid w:val="00CD1028"/>
    <w:rsid w:val="00D40E41"/>
    <w:rsid w:val="00DD5AB0"/>
    <w:rsid w:val="00DF6553"/>
    <w:rsid w:val="00E54DE8"/>
    <w:rsid w:val="00E743F6"/>
    <w:rsid w:val="00F902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2ACAB"/>
  <w15:docId w15:val="{DEFF8188-4B64-47D2-ADD4-11F8C54CF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15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02AB3"/>
    <w:pPr>
      <w:ind w:left="720"/>
      <w:contextualSpacing/>
    </w:pPr>
  </w:style>
  <w:style w:type="paragraph" w:styleId="a5">
    <w:name w:val="No Spacing"/>
    <w:uiPriority w:val="1"/>
    <w:qFormat/>
    <w:rsid w:val="003E2F0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CD1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D10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EDD36-8260-4ED8-BCDF-6AE36E30A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</dc:creator>
  <cp:lastModifiedBy>Admin</cp:lastModifiedBy>
  <cp:revision>14</cp:revision>
  <cp:lastPrinted>2023-11-06T01:45:00Z</cp:lastPrinted>
  <dcterms:created xsi:type="dcterms:W3CDTF">2023-11-05T19:45:00Z</dcterms:created>
  <dcterms:modified xsi:type="dcterms:W3CDTF">2025-03-09T12:10:00Z</dcterms:modified>
</cp:coreProperties>
</file>